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7D5F" w:rsidRPr="00D37D5F" w:rsidRDefault="00D37D5F" w:rsidP="00D37D5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37D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Ionic vs Covalent Compounds — Worksheet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 ____________________________ Date: __________________</w:t>
      </w:r>
    </w:p>
    <w:p w:rsidR="00D37D5F" w:rsidRPr="00D37D5F" w:rsidRDefault="00D37D5F" w:rsidP="00D37D5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37D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Learning Targets</w:t>
      </w:r>
    </w:p>
    <w:p w:rsidR="00D37D5F" w:rsidRPr="00D37D5F" w:rsidRDefault="00D37D5F" w:rsidP="00D37D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kern w:val="0"/>
          <w14:ligatures w14:val="none"/>
        </w:rPr>
        <w:t xml:space="preserve">I can compare ionic and covalent compounds. </w:t>
      </w:r>
    </w:p>
    <w:p w:rsidR="00D37D5F" w:rsidRPr="00D37D5F" w:rsidRDefault="00D37D5F" w:rsidP="00D37D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kern w:val="0"/>
          <w14:ligatures w14:val="none"/>
        </w:rPr>
        <w:t xml:space="preserve">I can explain why their properties are different. </w:t>
      </w:r>
    </w:p>
    <w:p w:rsidR="00D37D5F" w:rsidRPr="00D37D5F" w:rsidRDefault="00D37D5F" w:rsidP="00D37D5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37D5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Quick Review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Complete the sentences using the words below.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shared | transferred | metal | non-metal | ions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kern w:val="0"/>
          <w14:ligatures w14:val="none"/>
        </w:rPr>
        <w:t>a. Ionic bonding usually occurs between a __________ and a __________.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kern w:val="0"/>
          <w14:ligatures w14:val="none"/>
        </w:rPr>
        <w:t>b. Covalent bonding usually occurs between two __________ atoms.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kern w:val="0"/>
          <w14:ligatures w14:val="none"/>
        </w:rPr>
        <w:t>c. In ionic bonding, electrons are __________.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kern w:val="0"/>
          <w14:ligatures w14:val="none"/>
        </w:rPr>
        <w:t>d. In covalent bonding, electrons are __________.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kern w:val="0"/>
          <w14:ligatures w14:val="none"/>
        </w:rPr>
        <w:t>e. Ionic compounds contain positive and negative __________.</w:t>
      </w:r>
    </w:p>
    <w:p w:rsidR="00D37D5F" w:rsidRPr="00D37D5F" w:rsidRDefault="00D37D5F" w:rsidP="00D37D5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37D5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Ionic or Covalent?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1"/>
        <w:gridCol w:w="1788"/>
        <w:gridCol w:w="2203"/>
      </w:tblGrid>
      <w:tr w:rsidR="00D37D5F" w:rsidRPr="00D37D5F" w:rsidTr="00D37D5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37D5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Property</w:t>
            </w:r>
          </w:p>
        </w:tc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37D5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Ionic Compound</w:t>
            </w:r>
          </w:p>
        </w:tc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37D5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Covalent Compound</w:t>
            </w:r>
          </w:p>
        </w:tc>
      </w:tr>
      <w:tr w:rsidR="00D37D5F" w:rsidRPr="00D37D5F" w:rsidTr="00D37D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37D5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Electrons are transferred or shared?</w:t>
            </w:r>
          </w:p>
        </w:tc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37D5F" w:rsidRPr="00D37D5F" w:rsidTr="00D37D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37D5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Usually metal + non-metal or non-metal + non-metal?</w:t>
            </w:r>
          </w:p>
        </w:tc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37D5F" w:rsidRPr="00D37D5F" w:rsidTr="00D37D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37D5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Usually high or low melting point?</w:t>
            </w:r>
          </w:p>
        </w:tc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37D5F" w:rsidRPr="00D37D5F" w:rsidTr="00D37D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37D5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Conducts electricity as a solid?</w:t>
            </w:r>
          </w:p>
        </w:tc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37D5F" w:rsidRPr="00D37D5F" w:rsidTr="00D37D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37D5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Conducts electricity when molten?</w:t>
            </w:r>
          </w:p>
        </w:tc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37D5F" w:rsidRPr="00D37D5F" w:rsidRDefault="00D37D5F" w:rsidP="00D37D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D37D5F" w:rsidRPr="00D37D5F" w:rsidRDefault="00D37D5F" w:rsidP="00D37D5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D37D5F" w:rsidRDefault="00D37D5F" w:rsidP="00D37D5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D37D5F" w:rsidRDefault="00D37D5F" w:rsidP="00D37D5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D37D5F" w:rsidRDefault="00D37D5F" w:rsidP="00D37D5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D37D5F" w:rsidRDefault="00D37D5F" w:rsidP="00D37D5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D37D5F" w:rsidRPr="00D37D5F" w:rsidRDefault="00D37D5F" w:rsidP="00D37D5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37D5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Identify the Compound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Predict whether each compound is most likely ionic or covalent.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r w:rsidRPr="00D37D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NaCl</w:t>
      </w:r>
      <w:r w:rsidRPr="00D37D5F">
        <w:rPr>
          <w:rFonts w:ascii="Times New Roman" w:eastAsia="Times New Roman" w:hAnsi="Times New Roman" w:cs="Times New Roman"/>
          <w:kern w:val="0"/>
          <w14:ligatures w14:val="none"/>
        </w:rPr>
        <w:t xml:space="preserve"> — sodium + chlorine: __________________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r w:rsidRPr="00D37D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CO₂</w:t>
      </w:r>
      <w:r w:rsidRPr="00D37D5F">
        <w:rPr>
          <w:rFonts w:ascii="Times New Roman" w:eastAsia="Times New Roman" w:hAnsi="Times New Roman" w:cs="Times New Roman"/>
          <w:kern w:val="0"/>
          <w14:ligatures w14:val="none"/>
        </w:rPr>
        <w:t xml:space="preserve"> — carbon + oxygen: __________________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kern w:val="0"/>
          <w14:ligatures w14:val="none"/>
        </w:rPr>
        <w:t xml:space="preserve">c. </w:t>
      </w:r>
      <w:r w:rsidRPr="00D37D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MgO</w:t>
      </w:r>
      <w:r w:rsidRPr="00D37D5F">
        <w:rPr>
          <w:rFonts w:ascii="Times New Roman" w:eastAsia="Times New Roman" w:hAnsi="Times New Roman" w:cs="Times New Roman"/>
          <w:kern w:val="0"/>
          <w14:ligatures w14:val="none"/>
        </w:rPr>
        <w:t xml:space="preserve"> — magnesium + oxygen: __________________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D37D5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d. </w:t>
      </w:r>
      <w:r w:rsidRPr="00D37D5F">
        <w:rPr>
          <w:rFonts w:ascii="Times New Roman" w:eastAsia="Times New Roman" w:hAnsi="Times New Roman" w:cs="Times New Roman"/>
          <w:b/>
          <w:bCs/>
          <w:kern w:val="0"/>
          <w:lang w:val="sv-SE"/>
          <w14:ligatures w14:val="none"/>
        </w:rPr>
        <w:t>H₂O</w:t>
      </w:r>
      <w:r w:rsidRPr="00D37D5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 — hydrogen + oxygen: __________________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D37D5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e. </w:t>
      </w:r>
      <w:proofErr w:type="spellStart"/>
      <w:r w:rsidRPr="00D37D5F">
        <w:rPr>
          <w:rFonts w:ascii="Times New Roman" w:eastAsia="Times New Roman" w:hAnsi="Times New Roman" w:cs="Times New Roman"/>
          <w:b/>
          <w:bCs/>
          <w:kern w:val="0"/>
          <w:lang w:val="sv-SE"/>
          <w14:ligatures w14:val="none"/>
        </w:rPr>
        <w:t>CaCl</w:t>
      </w:r>
      <w:proofErr w:type="spellEnd"/>
      <w:r w:rsidRPr="00D37D5F">
        <w:rPr>
          <w:rFonts w:ascii="Times New Roman" w:eastAsia="Times New Roman" w:hAnsi="Times New Roman" w:cs="Times New Roman"/>
          <w:b/>
          <w:bCs/>
          <w:kern w:val="0"/>
          <w:lang w:val="sv-SE"/>
          <w14:ligatures w14:val="none"/>
        </w:rPr>
        <w:t>₂</w:t>
      </w:r>
      <w:r w:rsidRPr="00D37D5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 — calcium + </w:t>
      </w:r>
      <w:proofErr w:type="spellStart"/>
      <w:r w:rsidRPr="00D37D5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chlorine</w:t>
      </w:r>
      <w:proofErr w:type="spellEnd"/>
      <w:r w:rsidRPr="00D37D5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: __________________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D37D5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f. </w:t>
      </w:r>
      <w:r w:rsidRPr="00D37D5F">
        <w:rPr>
          <w:rFonts w:ascii="Times New Roman" w:eastAsia="Times New Roman" w:hAnsi="Times New Roman" w:cs="Times New Roman"/>
          <w:b/>
          <w:bCs/>
          <w:kern w:val="0"/>
          <w:lang w:val="sv-SE"/>
          <w14:ligatures w14:val="none"/>
        </w:rPr>
        <w:t>CH₄</w:t>
      </w:r>
      <w:r w:rsidRPr="00D37D5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 — </w:t>
      </w:r>
      <w:proofErr w:type="spellStart"/>
      <w:r w:rsidRPr="00D37D5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carbon</w:t>
      </w:r>
      <w:proofErr w:type="spellEnd"/>
      <w:r w:rsidRPr="00D37D5F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 + hydrogen: __________________</w:t>
      </w:r>
    </w:p>
    <w:p w:rsidR="00D37D5F" w:rsidRPr="00D37D5F" w:rsidRDefault="00D37D5F" w:rsidP="00D37D5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37D5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Explain the Properties</w: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Sodium chloride has a high melting point. Why?</w:t>
      </w:r>
    </w:p>
    <w:p w:rsidR="00D37D5F" w:rsidRPr="00D37D5F" w:rsidRDefault="00BC6F31" w:rsidP="00D37D5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F31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D37D5F" w:rsidRPr="00D37D5F" w:rsidRDefault="00BC6F31" w:rsidP="00D37D5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F31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Carbon dioxide has a much lower melting point than sodium chloride. Explain why.</w:t>
      </w:r>
    </w:p>
    <w:p w:rsidR="00D37D5F" w:rsidRPr="00D37D5F" w:rsidRDefault="00BC6F31" w:rsidP="00D37D5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F31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D37D5F" w:rsidRPr="00D37D5F" w:rsidRDefault="00BC6F31" w:rsidP="00D37D5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F31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D37D5F" w:rsidRPr="00D37D5F" w:rsidRDefault="00D37D5F" w:rsidP="00D37D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37D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Solid sodium chloride does not conduct electricity, but molten sodium chloride does. Explain why.</w:t>
      </w:r>
    </w:p>
    <w:p w:rsidR="00D37D5F" w:rsidRPr="00D37D5F" w:rsidRDefault="00BC6F31" w:rsidP="00D37D5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F31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D37D5F" w:rsidRPr="00D37D5F" w:rsidRDefault="00BC6F31" w:rsidP="00D37D5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F31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D37D5F" w:rsidRDefault="00BC6F31" w:rsidP="00D37D5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F31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D37D5F" w:rsidRPr="00D37D5F" w:rsidRDefault="00BC6F31" w:rsidP="00D37D5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F31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D37D5F" w:rsidRPr="00D37D5F" w:rsidRDefault="00BC6F31" w:rsidP="00D37D5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F31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D37D5F" w:rsidRPr="00D37D5F" w:rsidRDefault="00BC6F31" w:rsidP="00D37D5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F31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D37D5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C2BEB"/>
    <w:multiLevelType w:val="multilevel"/>
    <w:tmpl w:val="167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2679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D5F"/>
    <w:rsid w:val="00837B5E"/>
    <w:rsid w:val="00A14E6E"/>
    <w:rsid w:val="00BC6F31"/>
    <w:rsid w:val="00D3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1F4FB"/>
  <w15:chartTrackingRefBased/>
  <w15:docId w15:val="{75142896-AE21-2F40-81F2-34CC8810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37D5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D37D5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D37D5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D5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37D5F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37D5F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37D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37D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98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1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7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2026-08-30T23:12:00Z</dcterms:created>
  <dcterms:modified xsi:type="dcterms:W3CDTF">2026-08-30T23:14:00Z</dcterms:modified>
</cp:coreProperties>
</file>